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5D1F7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111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</w:t>
      </w:r>
      <w:r w:rsidR="002751AE">
        <w:rPr>
          <w:b w:val="0"/>
          <w:color w:val="000099"/>
          <w:sz w:val="24"/>
        </w:rPr>
        <w:t>41</w:t>
      </w:r>
      <w:r w:rsidR="005D1F74">
        <w:rPr>
          <w:b w:val="0"/>
          <w:color w:val="000099"/>
          <w:sz w:val="24"/>
        </w:rPr>
        <w:t>7</w:t>
      </w:r>
      <w:r w:rsidR="002751AE">
        <w:rPr>
          <w:b w:val="0"/>
          <w:color w:val="000099"/>
          <w:sz w:val="24"/>
        </w:rPr>
        <w:t>-0</w:t>
      </w:r>
      <w:r w:rsidR="005D1F74">
        <w:rPr>
          <w:b w:val="0"/>
          <w:color w:val="000099"/>
          <w:sz w:val="24"/>
        </w:rPr>
        <w:t>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643EB1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Каймысова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Анатольевича, </w:t>
      </w:r>
      <w:r w:rsidR="00F264DD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 xml:space="preserve">Майская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около д. 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13/2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D1F74">
        <w:rPr>
          <w:rFonts w:ascii="Times New Roman CYR" w:hAnsi="Times New Roman CYR" w:cs="Times New Roman CYR"/>
          <w:color w:val="000099"/>
          <w:sz w:val="26"/>
          <w:szCs w:val="26"/>
        </w:rPr>
        <w:t>Каймысова</w:t>
      </w:r>
      <w:r w:rsidR="005D1F74"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Анатольевича</w:t>
      </w:r>
      <w:r w:rsidRPr="00796665" w:rsidR="005D1F7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Каймысова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Анатольевича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705D0F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643EB1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F264DD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264DD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1F74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5D0F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264DD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